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0657" w14:textId="77777777" w:rsidR="00103164" w:rsidRPr="00103164" w:rsidRDefault="00103164" w:rsidP="00103164">
      <w:pPr>
        <w:jc w:val="center"/>
        <w:rPr>
          <w:sz w:val="96"/>
          <w:szCs w:val="96"/>
        </w:rPr>
      </w:pPr>
      <w:r w:rsidRPr="00103164">
        <w:rPr>
          <w:sz w:val="96"/>
          <w:szCs w:val="96"/>
        </w:rPr>
        <w:t>Beratungsmöglichkeit</w:t>
      </w:r>
    </w:p>
    <w:p w14:paraId="05D0FAAC" w14:textId="77777777" w:rsidR="00C955B6" w:rsidRDefault="00103164" w:rsidP="00103164">
      <w:pPr>
        <w:jc w:val="center"/>
        <w:rPr>
          <w:sz w:val="40"/>
          <w:szCs w:val="40"/>
        </w:rPr>
      </w:pPr>
      <w:r w:rsidRPr="00103164">
        <w:rPr>
          <w:sz w:val="40"/>
          <w:szCs w:val="40"/>
        </w:rPr>
        <w:t>für Eltern und Schüler bei Schulproblemen</w:t>
      </w:r>
    </w:p>
    <w:p w14:paraId="3D2D3B67" w14:textId="77777777" w:rsidR="002B3CFA" w:rsidRPr="002B3CFA" w:rsidRDefault="002B3CFA" w:rsidP="00103164">
      <w:pPr>
        <w:jc w:val="center"/>
        <w:rPr>
          <w:sz w:val="20"/>
          <w:szCs w:val="20"/>
        </w:rPr>
      </w:pPr>
    </w:p>
    <w:p w14:paraId="0B4CAAA0" w14:textId="77777777" w:rsidR="0071539A" w:rsidRDefault="00103164" w:rsidP="00103164">
      <w:pPr>
        <w:jc w:val="center"/>
        <w:rPr>
          <w:sz w:val="32"/>
          <w:szCs w:val="32"/>
        </w:rPr>
      </w:pPr>
      <w:r w:rsidRPr="00103164">
        <w:rPr>
          <w:sz w:val="32"/>
          <w:szCs w:val="32"/>
        </w:rPr>
        <w:t>Beratungslehrerin</w:t>
      </w:r>
      <w:r w:rsidR="002B3CFA">
        <w:rPr>
          <w:sz w:val="32"/>
          <w:szCs w:val="32"/>
        </w:rPr>
        <w:t xml:space="preserve"> für die </w:t>
      </w:r>
      <w:r w:rsidR="004C232A">
        <w:rPr>
          <w:sz w:val="32"/>
          <w:szCs w:val="32"/>
        </w:rPr>
        <w:t>Walther-Hensel-Schule</w:t>
      </w:r>
      <w:r w:rsidRPr="00103164">
        <w:rPr>
          <w:sz w:val="32"/>
          <w:szCs w:val="32"/>
        </w:rPr>
        <w:t xml:space="preserve"> </w:t>
      </w:r>
      <w:r w:rsidR="00737E18">
        <w:rPr>
          <w:sz w:val="32"/>
          <w:szCs w:val="32"/>
        </w:rPr>
        <w:t>ist</w:t>
      </w:r>
    </w:p>
    <w:p w14:paraId="173A6530" w14:textId="2B5AB26D" w:rsidR="00103164" w:rsidRPr="00737E18" w:rsidRDefault="00103164" w:rsidP="00103164">
      <w:pPr>
        <w:jc w:val="center"/>
        <w:rPr>
          <w:sz w:val="40"/>
          <w:szCs w:val="40"/>
        </w:rPr>
      </w:pPr>
      <w:r w:rsidRPr="00737E18">
        <w:rPr>
          <w:sz w:val="40"/>
          <w:szCs w:val="40"/>
        </w:rPr>
        <w:t xml:space="preserve">Andrea </w:t>
      </w:r>
      <w:r w:rsidR="00AF3AF8">
        <w:rPr>
          <w:sz w:val="40"/>
          <w:szCs w:val="40"/>
        </w:rPr>
        <w:t>Strauß</w:t>
      </w:r>
    </w:p>
    <w:p w14:paraId="3648AA98" w14:textId="77777777" w:rsidR="00103164" w:rsidRPr="002B3CFA" w:rsidRDefault="00103164" w:rsidP="00103164">
      <w:pPr>
        <w:jc w:val="center"/>
        <w:rPr>
          <w:sz w:val="20"/>
          <w:szCs w:val="20"/>
        </w:rPr>
      </w:pPr>
    </w:p>
    <w:p w14:paraId="1CC55FFD" w14:textId="77777777" w:rsidR="00103164" w:rsidRPr="00103164" w:rsidRDefault="00103164" w:rsidP="002B3CFA">
      <w:pPr>
        <w:rPr>
          <w:sz w:val="32"/>
          <w:szCs w:val="32"/>
        </w:rPr>
      </w:pPr>
      <w:r w:rsidRPr="00103164">
        <w:rPr>
          <w:sz w:val="32"/>
          <w:szCs w:val="32"/>
        </w:rPr>
        <w:t xml:space="preserve">Bei mir können Sie sich informieren und beraten lassen zu beispielsweise folgenden Themen: </w:t>
      </w:r>
    </w:p>
    <w:p w14:paraId="5B002D6C" w14:textId="77777777" w:rsidR="00037DBE" w:rsidRDefault="00103164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 w:rsidRPr="00805338">
        <w:rPr>
          <w:b/>
          <w:sz w:val="32"/>
          <w:szCs w:val="32"/>
        </w:rPr>
        <w:t>Lern- und Leistungsschwierigkeiten</w:t>
      </w:r>
      <w:r w:rsidR="008541B6" w:rsidRPr="00805338">
        <w:rPr>
          <w:b/>
          <w:sz w:val="32"/>
          <w:szCs w:val="32"/>
        </w:rPr>
        <w:t xml:space="preserve"> </w:t>
      </w:r>
    </w:p>
    <w:p w14:paraId="30DB7123" w14:textId="77777777" w:rsidR="00103164" w:rsidRPr="00805338" w:rsidRDefault="008541B6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 w:rsidRPr="00805338">
        <w:rPr>
          <w:b/>
          <w:sz w:val="32"/>
          <w:szCs w:val="32"/>
        </w:rPr>
        <w:t>Motivations- und Konzentrationsproblemen</w:t>
      </w:r>
    </w:p>
    <w:p w14:paraId="6D900A94" w14:textId="77777777" w:rsidR="00103164" w:rsidRPr="00805338" w:rsidRDefault="00037DBE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Geeignete Bildungsgänge (z.B. bei Nichtversetzung)</w:t>
      </w:r>
    </w:p>
    <w:p w14:paraId="49F2B8D1" w14:textId="77777777" w:rsidR="00103164" w:rsidRPr="00805338" w:rsidRDefault="00037DBE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Mögliche Schulabschlüsse</w:t>
      </w:r>
      <w:r w:rsidR="00103164" w:rsidRPr="00805338">
        <w:rPr>
          <w:b/>
          <w:sz w:val="32"/>
          <w:szCs w:val="32"/>
        </w:rPr>
        <w:t xml:space="preserve"> </w:t>
      </w:r>
    </w:p>
    <w:p w14:paraId="7FA8F6E0" w14:textId="77777777" w:rsidR="008541B6" w:rsidRDefault="008541B6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 w:rsidRPr="00805338">
        <w:rPr>
          <w:b/>
          <w:sz w:val="32"/>
          <w:szCs w:val="32"/>
        </w:rPr>
        <w:t>Übergang Grundschule – Weiterführende Schule</w:t>
      </w:r>
    </w:p>
    <w:p w14:paraId="1013DE1F" w14:textId="77777777" w:rsidR="00413A5C" w:rsidRPr="00037DBE" w:rsidRDefault="00413A5C" w:rsidP="00037DBE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Bildungsgänge und Schulabschlüsse</w:t>
      </w:r>
    </w:p>
    <w:p w14:paraId="653D10B8" w14:textId="77777777" w:rsidR="00103164" w:rsidRDefault="00103164" w:rsidP="00103164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103164">
        <w:rPr>
          <w:sz w:val="32"/>
          <w:szCs w:val="32"/>
        </w:rPr>
        <w:t>…</w:t>
      </w:r>
    </w:p>
    <w:p w14:paraId="72B74B4B" w14:textId="77777777" w:rsidR="0071539A" w:rsidRDefault="0071539A" w:rsidP="002B3CFA">
      <w:pPr>
        <w:rPr>
          <w:sz w:val="32"/>
          <w:szCs w:val="32"/>
        </w:rPr>
      </w:pPr>
      <w:r>
        <w:rPr>
          <w:sz w:val="32"/>
          <w:szCs w:val="32"/>
        </w:rPr>
        <w:t>Gemeinsam arbeiten wir an der Lösung von Problemen!</w:t>
      </w:r>
    </w:p>
    <w:p w14:paraId="7CD05E06" w14:textId="77777777" w:rsidR="00E61059" w:rsidRPr="00E61059" w:rsidRDefault="00737E18" w:rsidP="002B3CFA">
      <w:pPr>
        <w:rPr>
          <w:sz w:val="32"/>
          <w:szCs w:val="32"/>
        </w:rPr>
      </w:pPr>
      <w:r>
        <w:rPr>
          <w:sz w:val="32"/>
          <w:szCs w:val="32"/>
        </w:rPr>
        <w:t xml:space="preserve">Die </w:t>
      </w:r>
      <w:r w:rsidR="00E61059">
        <w:rPr>
          <w:sz w:val="32"/>
          <w:szCs w:val="32"/>
        </w:rPr>
        <w:t>Beratung ist freiwillig, kostenlos, neutral und vertraulich!</w:t>
      </w:r>
    </w:p>
    <w:p w14:paraId="60B40E07" w14:textId="77777777" w:rsidR="00E61059" w:rsidRDefault="00037DBE" w:rsidP="002B3CFA">
      <w:pPr>
        <w:jc w:val="both"/>
        <w:rPr>
          <w:sz w:val="32"/>
          <w:szCs w:val="32"/>
        </w:rPr>
      </w:pPr>
      <w:r w:rsidRPr="00805338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2929FB0B" wp14:editId="4A90A41F">
            <wp:simplePos x="0" y="0"/>
            <wp:positionH relativeFrom="column">
              <wp:posOffset>4305300</wp:posOffset>
            </wp:positionH>
            <wp:positionV relativeFrom="paragraph">
              <wp:posOffset>581025</wp:posOffset>
            </wp:positionV>
            <wp:extent cx="1447800" cy="1494155"/>
            <wp:effectExtent l="0" t="0" r="0" b="0"/>
            <wp:wrapTight wrapText="bothSides">
              <wp:wrapPolygon edited="0">
                <wp:start x="6253" y="0"/>
                <wp:lineTo x="4832" y="826"/>
                <wp:lineTo x="3411" y="3305"/>
                <wp:lineTo x="3411" y="4406"/>
                <wp:lineTo x="284" y="5232"/>
                <wp:lineTo x="0" y="9088"/>
                <wp:lineTo x="0" y="11842"/>
                <wp:lineTo x="1421" y="13219"/>
                <wp:lineTo x="568" y="14045"/>
                <wp:lineTo x="1421" y="15973"/>
                <wp:lineTo x="3979" y="17625"/>
                <wp:lineTo x="3126" y="21205"/>
                <wp:lineTo x="5116" y="21205"/>
                <wp:lineTo x="14211" y="21205"/>
                <wp:lineTo x="21032" y="17625"/>
                <wp:lineTo x="21316" y="14320"/>
                <wp:lineTo x="21316" y="12393"/>
                <wp:lineTo x="20179" y="8262"/>
                <wp:lineTo x="14495" y="3580"/>
                <wp:lineTo x="13358" y="2203"/>
                <wp:lineTo x="9947" y="0"/>
                <wp:lineTo x="6253" y="0"/>
              </wp:wrapPolygon>
            </wp:wrapTight>
            <wp:docPr id="2" name="Grafik 2" descr="C:\Program Files (x86)\Microsoft Office\MEDIA\CAGCAT10\j01958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19581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059">
        <w:rPr>
          <w:sz w:val="32"/>
          <w:szCs w:val="32"/>
        </w:rPr>
        <w:t>Anmeldeformular</w:t>
      </w:r>
      <w:r w:rsidR="00737E18">
        <w:rPr>
          <w:sz w:val="32"/>
          <w:szCs w:val="32"/>
        </w:rPr>
        <w:t>e</w:t>
      </w:r>
      <w:r w:rsidR="00E61059">
        <w:rPr>
          <w:sz w:val="32"/>
          <w:szCs w:val="32"/>
        </w:rPr>
        <w:t xml:space="preserve"> gibt es im Sekretariat</w:t>
      </w:r>
      <w:r w:rsidR="00875087">
        <w:rPr>
          <w:sz w:val="32"/>
          <w:szCs w:val="32"/>
        </w:rPr>
        <w:t>, auf der Homepage der Schule</w:t>
      </w:r>
      <w:r w:rsidR="00E61059">
        <w:rPr>
          <w:sz w:val="32"/>
          <w:szCs w:val="32"/>
        </w:rPr>
        <w:t xml:space="preserve"> oder kann ich </w:t>
      </w:r>
      <w:r w:rsidR="00590110">
        <w:rPr>
          <w:sz w:val="32"/>
          <w:szCs w:val="32"/>
        </w:rPr>
        <w:t>I</w:t>
      </w:r>
      <w:r w:rsidR="00E61059">
        <w:rPr>
          <w:sz w:val="32"/>
          <w:szCs w:val="32"/>
        </w:rPr>
        <w:t>hn</w:t>
      </w:r>
      <w:r w:rsidR="0071539A">
        <w:rPr>
          <w:sz w:val="32"/>
          <w:szCs w:val="32"/>
        </w:rPr>
        <w:t>en</w:t>
      </w:r>
      <w:r w:rsidR="00E61059">
        <w:rPr>
          <w:sz w:val="32"/>
          <w:szCs w:val="32"/>
        </w:rPr>
        <w:t xml:space="preserve"> per </w:t>
      </w:r>
      <w:r w:rsidR="00875087">
        <w:rPr>
          <w:sz w:val="32"/>
          <w:szCs w:val="32"/>
        </w:rPr>
        <w:t>E-Mail</w:t>
      </w:r>
      <w:r w:rsidR="00E61059">
        <w:rPr>
          <w:sz w:val="32"/>
          <w:szCs w:val="32"/>
        </w:rPr>
        <w:t xml:space="preserve"> zukommen lassen.</w:t>
      </w:r>
    </w:p>
    <w:p w14:paraId="768B1A80" w14:textId="77777777" w:rsidR="00037DBE" w:rsidRDefault="00037DBE" w:rsidP="002B3CFA">
      <w:pPr>
        <w:jc w:val="both"/>
        <w:rPr>
          <w:sz w:val="32"/>
          <w:szCs w:val="32"/>
        </w:rPr>
      </w:pPr>
    </w:p>
    <w:p w14:paraId="51849949" w14:textId="77777777" w:rsidR="00E61059" w:rsidRPr="00805338" w:rsidRDefault="0071539A" w:rsidP="001031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Kontaktieren Sie mich unter: </w:t>
      </w:r>
      <w:r w:rsidR="00E61059" w:rsidRPr="00805338">
        <w:rPr>
          <w:b/>
          <w:sz w:val="32"/>
          <w:szCs w:val="32"/>
        </w:rPr>
        <w:t xml:space="preserve"> </w:t>
      </w:r>
    </w:p>
    <w:p w14:paraId="66F957DD" w14:textId="4020F9F7" w:rsidR="00103164" w:rsidRPr="00103164" w:rsidRDefault="00875087" w:rsidP="001031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Andrea.</w:t>
      </w:r>
      <w:r w:rsidR="00AF3AF8">
        <w:rPr>
          <w:sz w:val="32"/>
          <w:szCs w:val="32"/>
        </w:rPr>
        <w:t>Strau</w:t>
      </w:r>
      <w:r w:rsidR="00940C40">
        <w:rPr>
          <w:sz w:val="32"/>
          <w:szCs w:val="32"/>
        </w:rPr>
        <w:t>ss</w:t>
      </w:r>
      <w:r w:rsidR="00103164" w:rsidRPr="00103164">
        <w:rPr>
          <w:sz w:val="32"/>
          <w:szCs w:val="32"/>
        </w:rPr>
        <w:t>@</w:t>
      </w:r>
      <w:r>
        <w:rPr>
          <w:sz w:val="32"/>
          <w:szCs w:val="32"/>
        </w:rPr>
        <w:t>zsl-rsgd</w:t>
      </w:r>
      <w:r w:rsidR="00103164" w:rsidRPr="00103164">
        <w:rPr>
          <w:sz w:val="32"/>
          <w:szCs w:val="32"/>
        </w:rPr>
        <w:t>.de</w:t>
      </w:r>
    </w:p>
    <w:p w14:paraId="06ACAB08" w14:textId="77777777" w:rsidR="00103164" w:rsidRPr="00103164" w:rsidRDefault="00103164" w:rsidP="002B3CFA">
      <w:pPr>
        <w:spacing w:after="0" w:line="240" w:lineRule="auto"/>
        <w:rPr>
          <w:sz w:val="32"/>
          <w:szCs w:val="32"/>
        </w:rPr>
      </w:pPr>
      <w:r w:rsidRPr="00103164">
        <w:rPr>
          <w:sz w:val="32"/>
          <w:szCs w:val="32"/>
        </w:rPr>
        <w:t>Telefon: 07161/946990-0 (Schurwaldschule)</w:t>
      </w:r>
      <w:r w:rsidR="00590110" w:rsidRPr="00590110">
        <w:rPr>
          <w:noProof/>
          <w:sz w:val="32"/>
          <w:szCs w:val="32"/>
          <w:lang w:eastAsia="de-DE"/>
        </w:rPr>
        <w:t xml:space="preserve"> </w:t>
      </w:r>
    </w:p>
    <w:sectPr w:rsidR="00103164" w:rsidRPr="00103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E359A"/>
    <w:multiLevelType w:val="hybridMultilevel"/>
    <w:tmpl w:val="65328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27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4"/>
    <w:rsid w:val="00016F9F"/>
    <w:rsid w:val="00037DBE"/>
    <w:rsid w:val="00103164"/>
    <w:rsid w:val="002B3CFA"/>
    <w:rsid w:val="0032223A"/>
    <w:rsid w:val="00413A5C"/>
    <w:rsid w:val="00487875"/>
    <w:rsid w:val="004C232A"/>
    <w:rsid w:val="00590110"/>
    <w:rsid w:val="0071539A"/>
    <w:rsid w:val="00737E18"/>
    <w:rsid w:val="00805338"/>
    <w:rsid w:val="008541B6"/>
    <w:rsid w:val="00875087"/>
    <w:rsid w:val="00940C40"/>
    <w:rsid w:val="00AF3AF8"/>
    <w:rsid w:val="00B17531"/>
    <w:rsid w:val="00C955B6"/>
    <w:rsid w:val="00CB5652"/>
    <w:rsid w:val="00E6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AA88"/>
  <w15:docId w15:val="{CC434ECD-35DC-4DD6-A76B-27C9A7C4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316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316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Horlacher</dc:creator>
  <cp:lastModifiedBy>Andrea Strauß</cp:lastModifiedBy>
  <cp:revision>2</cp:revision>
  <cp:lastPrinted>2016-10-23T11:06:00Z</cp:lastPrinted>
  <dcterms:created xsi:type="dcterms:W3CDTF">2023-09-26T06:02:00Z</dcterms:created>
  <dcterms:modified xsi:type="dcterms:W3CDTF">2023-09-26T06:02:00Z</dcterms:modified>
</cp:coreProperties>
</file>